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36D75786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D05C77">
        <w:rPr>
          <w:rFonts w:ascii="Comic Sans MS" w:hAnsi="Comic Sans MS"/>
          <w:b/>
          <w:bCs/>
          <w:sz w:val="32"/>
          <w:szCs w:val="32"/>
          <w:u w:val="single"/>
        </w:rPr>
        <w:t>May</w:t>
      </w:r>
    </w:p>
    <w:p w14:paraId="4B1360DA" w14:textId="77777777" w:rsidR="00516B84" w:rsidRDefault="00516B84" w:rsidP="00516B84">
      <w:pPr>
        <w:rPr>
          <w:rFonts w:ascii="Comic Sans MS" w:hAnsi="Comic Sans MS"/>
        </w:rPr>
      </w:pPr>
    </w:p>
    <w:p w14:paraId="794D2D8F" w14:textId="19519B89" w:rsidR="00283468" w:rsidRDefault="00283468" w:rsidP="00516B84">
      <w:pPr>
        <w:rPr>
          <w:rFonts w:ascii="Comic Sans MS" w:hAnsi="Comic Sans MS"/>
        </w:rPr>
      </w:pPr>
    </w:p>
    <w:p w14:paraId="71949749" w14:textId="5659C1D4" w:rsidR="005667D5" w:rsidRPr="005667D5" w:rsidRDefault="00A661B8" w:rsidP="005667D5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Salaries</w:t>
      </w:r>
      <w:r w:rsidR="005329AB">
        <w:rPr>
          <w:rFonts w:ascii="Comic Sans MS" w:hAnsi="Comic Sans MS"/>
        </w:rPr>
        <w:t xml:space="preserve"> £</w:t>
      </w:r>
      <w:r>
        <w:rPr>
          <w:rFonts w:ascii="Comic Sans MS" w:hAnsi="Comic Sans MS"/>
        </w:rPr>
        <w:t>98</w:t>
      </w:r>
      <w:r w:rsidR="00D05C77">
        <w:rPr>
          <w:rFonts w:ascii="Comic Sans MS" w:hAnsi="Comic Sans MS"/>
        </w:rPr>
        <w:t>8.26</w:t>
      </w:r>
    </w:p>
    <w:p w14:paraId="201783CB" w14:textId="5EA9047F" w:rsidR="008525A6" w:rsidRDefault="00D05C77" w:rsidP="005329A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SALC £560.23</w:t>
      </w:r>
    </w:p>
    <w:p w14:paraId="599C878B" w14:textId="08BF6F0A" w:rsidR="007162BA" w:rsidRDefault="007162BA" w:rsidP="007162BA">
      <w:pPr>
        <w:pStyle w:val="ListParagraph"/>
        <w:numPr>
          <w:ilvl w:val="0"/>
          <w:numId w:val="1"/>
        </w:numPr>
        <w:spacing w:line="256" w:lineRule="auto"/>
        <w:rPr>
          <w:rFonts w:ascii="Comic Sans MS" w:hAnsi="Comic Sans MS"/>
        </w:rPr>
      </w:pPr>
      <w:r>
        <w:rPr>
          <w:rFonts w:ascii="Comic Sans MS" w:hAnsi="Comic Sans MS"/>
        </w:rPr>
        <w:t>Beer Festival Expenditure</w:t>
      </w:r>
      <w:r w:rsidR="00A86F03">
        <w:rPr>
          <w:rFonts w:ascii="Comic Sans MS" w:hAnsi="Comic Sans MS"/>
        </w:rPr>
        <w:t xml:space="preserve"> £10,414.68</w:t>
      </w:r>
    </w:p>
    <w:p w14:paraId="6508D222" w14:textId="132A69D9" w:rsidR="007162BA" w:rsidRDefault="007162BA" w:rsidP="007162BA">
      <w:pPr>
        <w:pStyle w:val="ListParagraph"/>
        <w:numPr>
          <w:ilvl w:val="0"/>
          <w:numId w:val="1"/>
        </w:numPr>
        <w:spacing w:line="256" w:lineRule="auto"/>
        <w:rPr>
          <w:rFonts w:ascii="Comic Sans MS" w:hAnsi="Comic Sans MS"/>
        </w:rPr>
      </w:pPr>
      <w:r>
        <w:rPr>
          <w:rFonts w:ascii="Comic Sans MS" w:hAnsi="Comic Sans MS"/>
        </w:rPr>
        <w:t>Jubilee Expenditure</w:t>
      </w:r>
      <w:r w:rsidR="00A86F03">
        <w:rPr>
          <w:rFonts w:ascii="Comic Sans MS" w:hAnsi="Comic Sans MS"/>
        </w:rPr>
        <w:t xml:space="preserve"> £2656.97</w:t>
      </w:r>
    </w:p>
    <w:p w14:paraId="151E6783" w14:textId="77777777" w:rsidR="007162BA" w:rsidRPr="007162BA" w:rsidRDefault="007162BA" w:rsidP="007162BA">
      <w:pPr>
        <w:ind w:left="360"/>
        <w:rPr>
          <w:rFonts w:ascii="Comic Sans MS" w:hAnsi="Comic Sans MS"/>
        </w:rPr>
      </w:pP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97CFE" w14:textId="77777777" w:rsidR="008D423A" w:rsidRDefault="008D423A" w:rsidP="00516B84">
      <w:pPr>
        <w:spacing w:after="0" w:line="240" w:lineRule="auto"/>
      </w:pPr>
      <w:r>
        <w:separator/>
      </w:r>
    </w:p>
  </w:endnote>
  <w:endnote w:type="continuationSeparator" w:id="0">
    <w:p w14:paraId="5C8AC885" w14:textId="77777777" w:rsidR="008D423A" w:rsidRDefault="008D423A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E608B" w14:textId="77777777" w:rsidR="008D423A" w:rsidRDefault="008D423A" w:rsidP="00516B84">
      <w:pPr>
        <w:spacing w:after="0" w:line="240" w:lineRule="auto"/>
      </w:pPr>
      <w:r>
        <w:separator/>
      </w:r>
    </w:p>
  </w:footnote>
  <w:footnote w:type="continuationSeparator" w:id="0">
    <w:p w14:paraId="4B7A2EEC" w14:textId="77777777" w:rsidR="008D423A" w:rsidRDefault="008D423A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C37B3"/>
    <w:multiLevelType w:val="hybridMultilevel"/>
    <w:tmpl w:val="274A99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8594687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14068"/>
    <w:rsid w:val="000577D4"/>
    <w:rsid w:val="0009158B"/>
    <w:rsid w:val="000D72DD"/>
    <w:rsid w:val="000E2BB1"/>
    <w:rsid w:val="000F1F27"/>
    <w:rsid w:val="00154BAD"/>
    <w:rsid w:val="001A151D"/>
    <w:rsid w:val="001F0E3D"/>
    <w:rsid w:val="001F321E"/>
    <w:rsid w:val="002112AD"/>
    <w:rsid w:val="00213F14"/>
    <w:rsid w:val="00246D9B"/>
    <w:rsid w:val="00283468"/>
    <w:rsid w:val="00284692"/>
    <w:rsid w:val="002A40AB"/>
    <w:rsid w:val="002A4636"/>
    <w:rsid w:val="002B3056"/>
    <w:rsid w:val="002D2900"/>
    <w:rsid w:val="00304786"/>
    <w:rsid w:val="0039436D"/>
    <w:rsid w:val="003E0D16"/>
    <w:rsid w:val="003E1011"/>
    <w:rsid w:val="00414705"/>
    <w:rsid w:val="00424D69"/>
    <w:rsid w:val="004942DC"/>
    <w:rsid w:val="004B1C39"/>
    <w:rsid w:val="00516B84"/>
    <w:rsid w:val="005207F0"/>
    <w:rsid w:val="005329AB"/>
    <w:rsid w:val="005565DA"/>
    <w:rsid w:val="0056337B"/>
    <w:rsid w:val="005667D5"/>
    <w:rsid w:val="005769F9"/>
    <w:rsid w:val="005A0CEB"/>
    <w:rsid w:val="005A7A56"/>
    <w:rsid w:val="005B7B2D"/>
    <w:rsid w:val="00622186"/>
    <w:rsid w:val="00635B27"/>
    <w:rsid w:val="006479D2"/>
    <w:rsid w:val="006F082D"/>
    <w:rsid w:val="007110DB"/>
    <w:rsid w:val="007162BA"/>
    <w:rsid w:val="00723202"/>
    <w:rsid w:val="00765BC0"/>
    <w:rsid w:val="007D78E0"/>
    <w:rsid w:val="007F7ABA"/>
    <w:rsid w:val="00803758"/>
    <w:rsid w:val="008525A6"/>
    <w:rsid w:val="008C179F"/>
    <w:rsid w:val="008D423A"/>
    <w:rsid w:val="00917A3A"/>
    <w:rsid w:val="00A26D9A"/>
    <w:rsid w:val="00A27E8C"/>
    <w:rsid w:val="00A661B8"/>
    <w:rsid w:val="00A86F03"/>
    <w:rsid w:val="00AB7FF0"/>
    <w:rsid w:val="00AE412B"/>
    <w:rsid w:val="00B635F8"/>
    <w:rsid w:val="00C15AD4"/>
    <w:rsid w:val="00C25177"/>
    <w:rsid w:val="00C33E50"/>
    <w:rsid w:val="00C60CE0"/>
    <w:rsid w:val="00C94DAB"/>
    <w:rsid w:val="00D05C77"/>
    <w:rsid w:val="00D13E16"/>
    <w:rsid w:val="00D40971"/>
    <w:rsid w:val="00DA667B"/>
    <w:rsid w:val="00E27AC9"/>
    <w:rsid w:val="00E951FB"/>
    <w:rsid w:val="00ED54B0"/>
    <w:rsid w:val="00EE05FB"/>
    <w:rsid w:val="00EE0E29"/>
    <w:rsid w:val="00F214B8"/>
    <w:rsid w:val="00F66322"/>
    <w:rsid w:val="00FC4426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0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4</cp:revision>
  <dcterms:created xsi:type="dcterms:W3CDTF">2022-05-27T07:49:00Z</dcterms:created>
  <dcterms:modified xsi:type="dcterms:W3CDTF">2022-06-13T11:57:00Z</dcterms:modified>
</cp:coreProperties>
</file>