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7177F" w14:textId="5977527B" w:rsidR="0013466D" w:rsidRPr="0013466D" w:rsidRDefault="0013466D" w:rsidP="00FA5442">
      <w:pPr>
        <w:rPr>
          <w:rFonts w:ascii="Arial" w:hAnsi="Arial" w:cs="Arial"/>
          <w:b/>
          <w:bCs/>
          <w:sz w:val="24"/>
          <w:szCs w:val="24"/>
        </w:rPr>
      </w:pPr>
      <w:r w:rsidRPr="0013466D">
        <w:rPr>
          <w:rFonts w:ascii="Arial" w:hAnsi="Arial" w:cs="Arial"/>
          <w:b/>
          <w:bCs/>
          <w:sz w:val="24"/>
          <w:szCs w:val="24"/>
        </w:rPr>
        <w:t>Notice of Planning Meeting</w:t>
      </w:r>
    </w:p>
    <w:p w14:paraId="7B942885" w14:textId="12AC070C" w:rsidR="00EA7A63" w:rsidRPr="00793358" w:rsidRDefault="00EA7A63" w:rsidP="00FA5442">
      <w:p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sz w:val="24"/>
          <w:szCs w:val="24"/>
        </w:rPr>
        <w:t>Members of Sproughton Parish Council are hereby summoned to attend the Parish Council Planning Meeting</w:t>
      </w:r>
    </w:p>
    <w:p w14:paraId="7DE35DCA" w14:textId="744CD9AC" w:rsidR="00EA7A63" w:rsidRPr="00793358" w:rsidRDefault="00EA7A63" w:rsidP="00FA5442">
      <w:p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Venue:</w:t>
      </w:r>
      <w:r w:rsidRPr="00793358">
        <w:rPr>
          <w:rFonts w:ascii="Arial" w:hAnsi="Arial" w:cs="Arial"/>
          <w:sz w:val="24"/>
          <w:szCs w:val="24"/>
        </w:rPr>
        <w:t xml:space="preserve"> Barley Room, Tithe Barn, Lower Street</w:t>
      </w:r>
      <w:r w:rsidR="00FA33B8">
        <w:rPr>
          <w:rFonts w:ascii="Arial" w:hAnsi="Arial" w:cs="Arial"/>
          <w:sz w:val="24"/>
          <w:szCs w:val="24"/>
        </w:rPr>
        <w:t>, Sproughton</w:t>
      </w:r>
      <w:r w:rsidRPr="00793358">
        <w:rPr>
          <w:rFonts w:ascii="Arial" w:hAnsi="Arial" w:cs="Arial"/>
          <w:sz w:val="24"/>
          <w:szCs w:val="24"/>
        </w:rPr>
        <w:br/>
      </w:r>
      <w:r w:rsidRPr="00793358">
        <w:rPr>
          <w:rFonts w:ascii="Arial" w:hAnsi="Arial" w:cs="Arial"/>
          <w:b/>
          <w:bCs/>
          <w:sz w:val="24"/>
          <w:szCs w:val="24"/>
        </w:rPr>
        <w:t>Date:</w:t>
      </w:r>
      <w:r w:rsidRPr="00793358">
        <w:rPr>
          <w:rFonts w:ascii="Arial" w:hAnsi="Arial" w:cs="Arial"/>
          <w:sz w:val="24"/>
          <w:szCs w:val="24"/>
        </w:rPr>
        <w:t xml:space="preserve"> Wednesday </w:t>
      </w:r>
      <w:r w:rsidR="003D3E19">
        <w:rPr>
          <w:rFonts w:ascii="Arial" w:hAnsi="Arial" w:cs="Arial"/>
          <w:sz w:val="24"/>
          <w:szCs w:val="24"/>
        </w:rPr>
        <w:t>9</w:t>
      </w:r>
      <w:r w:rsidR="003D3E19" w:rsidRPr="003D3E19">
        <w:rPr>
          <w:rFonts w:ascii="Arial" w:hAnsi="Arial" w:cs="Arial"/>
          <w:sz w:val="24"/>
          <w:szCs w:val="24"/>
          <w:vertAlign w:val="superscript"/>
        </w:rPr>
        <w:t>th</w:t>
      </w:r>
      <w:r w:rsidR="003D3E19">
        <w:rPr>
          <w:rFonts w:ascii="Arial" w:hAnsi="Arial" w:cs="Arial"/>
          <w:sz w:val="24"/>
          <w:szCs w:val="24"/>
        </w:rPr>
        <w:t xml:space="preserve"> September</w:t>
      </w:r>
      <w:r w:rsidR="00974DF7">
        <w:rPr>
          <w:rFonts w:ascii="Arial" w:hAnsi="Arial" w:cs="Arial"/>
          <w:sz w:val="24"/>
          <w:szCs w:val="24"/>
        </w:rPr>
        <w:t xml:space="preserve"> </w:t>
      </w:r>
      <w:r w:rsidR="00C20792">
        <w:rPr>
          <w:rFonts w:ascii="Arial" w:hAnsi="Arial" w:cs="Arial"/>
          <w:sz w:val="24"/>
          <w:szCs w:val="24"/>
        </w:rPr>
        <w:t>2026</w:t>
      </w:r>
      <w:r w:rsidRPr="00793358">
        <w:rPr>
          <w:rFonts w:ascii="Arial" w:hAnsi="Arial" w:cs="Arial"/>
          <w:sz w:val="24"/>
          <w:szCs w:val="24"/>
        </w:rPr>
        <w:br/>
      </w:r>
      <w:r w:rsidRPr="00793358">
        <w:rPr>
          <w:rFonts w:ascii="Arial" w:hAnsi="Arial" w:cs="Arial"/>
          <w:b/>
          <w:bCs/>
          <w:sz w:val="24"/>
          <w:szCs w:val="24"/>
        </w:rPr>
        <w:t>Time:</w:t>
      </w:r>
      <w:r w:rsidRPr="00793358">
        <w:rPr>
          <w:rFonts w:ascii="Arial" w:hAnsi="Arial" w:cs="Arial"/>
          <w:sz w:val="24"/>
          <w:szCs w:val="24"/>
        </w:rPr>
        <w:t xml:space="preserve"> 7:00pm</w:t>
      </w:r>
    </w:p>
    <w:p w14:paraId="169208BE" w14:textId="77777777" w:rsidR="00EA7A63" w:rsidRDefault="00EA7A63" w:rsidP="00FA5442">
      <w:p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sz w:val="24"/>
          <w:szCs w:val="24"/>
        </w:rPr>
        <w:t>To transact the business set out below:</w:t>
      </w:r>
    </w:p>
    <w:p w14:paraId="1360DD9B" w14:textId="5D019631" w:rsidR="00924364" w:rsidRDefault="00E90E6A" w:rsidP="00FA54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0EBAD3F">
          <v:rect id="_x0000_i1025" style="width:0;height:1.5pt" o:hrstd="t" o:hr="t" fillcolor="#a0a0a0" stroked="f"/>
        </w:pict>
      </w:r>
    </w:p>
    <w:p w14:paraId="09487864" w14:textId="2C134F65" w:rsidR="00EA7A63" w:rsidRPr="00AA356D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A356D">
        <w:rPr>
          <w:rFonts w:ascii="Arial" w:hAnsi="Arial" w:cs="Arial"/>
          <w:b/>
          <w:bCs/>
          <w:sz w:val="24"/>
          <w:szCs w:val="24"/>
        </w:rPr>
        <w:t>Opening, including Public Forum</w:t>
      </w:r>
    </w:p>
    <w:p w14:paraId="336E221E" w14:textId="06579C23" w:rsidR="00EA7A63" w:rsidRPr="00EA7A6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Apologies and Approval of Absences</w:t>
      </w:r>
    </w:p>
    <w:p w14:paraId="21DB4EC0" w14:textId="5692F334" w:rsidR="00EA7A63" w:rsidRPr="00EA7A6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Declarations of Interest</w:t>
      </w:r>
    </w:p>
    <w:p w14:paraId="3BCA6A37" w14:textId="63B8B8C8" w:rsidR="00EA7A63" w:rsidRPr="00793358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Applications for Dispensation</w:t>
      </w:r>
      <w:r w:rsidR="00C11637">
        <w:rPr>
          <w:rFonts w:ascii="Arial" w:hAnsi="Arial" w:cs="Arial"/>
          <w:b/>
          <w:bCs/>
          <w:sz w:val="24"/>
          <w:szCs w:val="24"/>
        </w:rPr>
        <w:t xml:space="preserve"> </w:t>
      </w:r>
      <w:r w:rsidR="0064444C" w:rsidRPr="00C11637">
        <w:rPr>
          <w:rFonts w:ascii="Arial" w:hAnsi="Arial" w:cs="Arial"/>
          <w:b/>
          <w:bCs/>
          <w:sz w:val="24"/>
          <w:szCs w:val="24"/>
        </w:rPr>
        <w:t>of</w:t>
      </w:r>
      <w:r w:rsidR="00C11637">
        <w:rPr>
          <w:rFonts w:ascii="Arial" w:hAnsi="Arial" w:cs="Arial"/>
          <w:b/>
          <w:bCs/>
          <w:sz w:val="24"/>
          <w:szCs w:val="24"/>
        </w:rPr>
        <w:t xml:space="preserve"> Interest</w:t>
      </w:r>
    </w:p>
    <w:p w14:paraId="358F86F4" w14:textId="21CBA28A" w:rsidR="00EA7A63" w:rsidRPr="00EA7A6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Minutes</w:t>
      </w:r>
    </w:p>
    <w:p w14:paraId="41B57A6D" w14:textId="062D92E9" w:rsidR="00EA7A63" w:rsidRDefault="00EA7A63" w:rsidP="00FA5442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sz w:val="24"/>
          <w:szCs w:val="24"/>
        </w:rPr>
        <w:t>To consider and approve the minutes of the</w:t>
      </w:r>
      <w:r>
        <w:rPr>
          <w:rFonts w:ascii="Arial" w:hAnsi="Arial" w:cs="Arial"/>
          <w:sz w:val="24"/>
          <w:szCs w:val="24"/>
        </w:rPr>
        <w:t xml:space="preserve"> planning</w:t>
      </w:r>
      <w:r w:rsidRPr="00793358">
        <w:rPr>
          <w:rFonts w:ascii="Arial" w:hAnsi="Arial" w:cs="Arial"/>
          <w:sz w:val="24"/>
          <w:szCs w:val="24"/>
        </w:rPr>
        <w:t xml:space="preserve"> meeting held on</w:t>
      </w:r>
      <w:r w:rsidR="003C76B2">
        <w:rPr>
          <w:rFonts w:ascii="Arial" w:hAnsi="Arial" w:cs="Arial"/>
          <w:sz w:val="24"/>
          <w:szCs w:val="24"/>
        </w:rPr>
        <w:t xml:space="preserve"> </w:t>
      </w:r>
      <w:r w:rsidR="003D3E19">
        <w:rPr>
          <w:rFonts w:ascii="Arial" w:hAnsi="Arial" w:cs="Arial"/>
          <w:sz w:val="24"/>
          <w:szCs w:val="24"/>
        </w:rPr>
        <w:t>26</w:t>
      </w:r>
      <w:r w:rsidR="0005545F" w:rsidRPr="0005545F">
        <w:rPr>
          <w:rFonts w:ascii="Arial" w:hAnsi="Arial" w:cs="Arial"/>
          <w:sz w:val="24"/>
          <w:szCs w:val="24"/>
          <w:vertAlign w:val="superscript"/>
        </w:rPr>
        <w:t>th</w:t>
      </w:r>
      <w:r w:rsidR="0005545F">
        <w:rPr>
          <w:rFonts w:ascii="Arial" w:hAnsi="Arial" w:cs="Arial"/>
          <w:sz w:val="24"/>
          <w:szCs w:val="24"/>
        </w:rPr>
        <w:t xml:space="preserve"> August </w:t>
      </w:r>
      <w:r w:rsidR="001903EA">
        <w:rPr>
          <w:rFonts w:ascii="Arial" w:hAnsi="Arial" w:cs="Arial"/>
          <w:sz w:val="24"/>
          <w:szCs w:val="24"/>
        </w:rPr>
        <w:t>2026</w:t>
      </w:r>
    </w:p>
    <w:p w14:paraId="1164BA7F" w14:textId="77777777" w:rsidR="00D51730" w:rsidRDefault="00CB559B" w:rsidP="00D51730">
      <w:pPr>
        <w:pStyle w:val="ListParagraph"/>
        <w:numPr>
          <w:ilvl w:val="1"/>
          <w:numId w:val="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015C17">
        <w:rPr>
          <w:rFonts w:ascii="Arial" w:hAnsi="Arial" w:cs="Arial"/>
          <w:sz w:val="24"/>
          <w:szCs w:val="24"/>
        </w:rPr>
        <w:t>Review of actions from previous minutes</w:t>
      </w:r>
    </w:p>
    <w:p w14:paraId="5699FE96" w14:textId="77777777" w:rsidR="00717AD8" w:rsidRDefault="00717AD8" w:rsidP="00717AD8">
      <w:pPr>
        <w:pStyle w:val="ListParagraph"/>
        <w:spacing w:before="120" w:after="120" w:line="240" w:lineRule="auto"/>
        <w:ind w:left="792"/>
        <w:rPr>
          <w:rFonts w:ascii="Arial" w:hAnsi="Arial" w:cs="Arial"/>
          <w:sz w:val="24"/>
          <w:szCs w:val="24"/>
        </w:rPr>
      </w:pPr>
    </w:p>
    <w:p w14:paraId="05B2B05B" w14:textId="52BF5675" w:rsidR="0005545F" w:rsidRPr="00D51730" w:rsidRDefault="00EA7A63" w:rsidP="00D51730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D51730">
        <w:rPr>
          <w:rFonts w:ascii="Arial" w:hAnsi="Arial" w:cs="Arial"/>
          <w:b/>
          <w:bCs/>
          <w:sz w:val="24"/>
          <w:szCs w:val="24"/>
        </w:rPr>
        <w:t>Planning Applications</w:t>
      </w:r>
    </w:p>
    <w:p w14:paraId="35BFC687" w14:textId="11A96A51" w:rsidR="00842B7B" w:rsidRPr="008A7AC0" w:rsidRDefault="00842B7B" w:rsidP="00FA5442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8A7AC0">
        <w:rPr>
          <w:rFonts w:ascii="Arial" w:hAnsi="Arial" w:cs="Arial"/>
          <w:b/>
          <w:bCs/>
          <w:sz w:val="24"/>
          <w:szCs w:val="24"/>
          <w:u w:val="single"/>
        </w:rPr>
        <w:t>DC/26/02549</w:t>
      </w:r>
      <w:r w:rsidRPr="008A7AC0">
        <w:rPr>
          <w:rFonts w:ascii="Arial" w:hAnsi="Arial" w:cs="Arial"/>
          <w:sz w:val="24"/>
          <w:szCs w:val="24"/>
          <w:u w:val="single"/>
        </w:rPr>
        <w:t xml:space="preserve"> (Expiry </w:t>
      </w:r>
      <w:r>
        <w:rPr>
          <w:rFonts w:ascii="Arial" w:hAnsi="Arial" w:cs="Arial"/>
          <w:sz w:val="24"/>
          <w:szCs w:val="24"/>
          <w:u w:val="single"/>
        </w:rPr>
        <w:t>11</w:t>
      </w:r>
      <w:r w:rsidRPr="00842B7B">
        <w:rPr>
          <w:rFonts w:ascii="Arial" w:hAnsi="Arial" w:cs="Arial"/>
          <w:sz w:val="24"/>
          <w:szCs w:val="24"/>
          <w:u w:val="single"/>
          <w:vertAlign w:val="superscript"/>
        </w:rPr>
        <w:t>th</w:t>
      </w:r>
      <w:r>
        <w:rPr>
          <w:rFonts w:ascii="Arial" w:hAnsi="Arial" w:cs="Arial"/>
          <w:sz w:val="24"/>
          <w:szCs w:val="24"/>
          <w:u w:val="single"/>
        </w:rPr>
        <w:t xml:space="preserve"> September </w:t>
      </w:r>
      <w:r w:rsidRPr="008A7AC0">
        <w:rPr>
          <w:rFonts w:ascii="Arial" w:hAnsi="Arial" w:cs="Arial"/>
          <w:sz w:val="24"/>
          <w:szCs w:val="24"/>
          <w:u w:val="single"/>
        </w:rPr>
        <w:t>2026) APPLICATION FOR PLANNING   PERMISSION WITHOUT COMPLIANCE OF CONDITION(S) -DC/26/02549</w:t>
      </w:r>
    </w:p>
    <w:p w14:paraId="192FECEE" w14:textId="1DE92063" w:rsidR="00842B7B" w:rsidRPr="00C93C04" w:rsidRDefault="00842B7B" w:rsidP="00FA5442">
      <w:pPr>
        <w:pStyle w:val="ListParagraph"/>
        <w:ind w:left="936"/>
        <w:rPr>
          <w:rFonts w:ascii="Arial" w:hAnsi="Arial" w:cs="Arial"/>
          <w:sz w:val="24"/>
          <w:szCs w:val="24"/>
          <w:u w:val="single"/>
        </w:rPr>
      </w:pPr>
      <w:r w:rsidRPr="008A7AC0">
        <w:rPr>
          <w:rFonts w:ascii="Arial" w:hAnsi="Arial" w:cs="Arial"/>
          <w:sz w:val="24"/>
          <w:szCs w:val="24"/>
          <w:u w:val="single"/>
        </w:rPr>
        <w:t>Proposal: Application under S73a for Removal or Variation of a Condition following grant of Planning Permission DC/22/05622 dated 28th June 2024</w:t>
      </w:r>
    </w:p>
    <w:p w14:paraId="5EA12FAA" w14:textId="138C41CC" w:rsidR="00842B7B" w:rsidRPr="008050BA" w:rsidRDefault="00842B7B" w:rsidP="00FA5442">
      <w:pPr>
        <w:pStyle w:val="ListParagraph"/>
        <w:ind w:left="936"/>
        <w:rPr>
          <w:rFonts w:ascii="Arial" w:hAnsi="Arial" w:cs="Arial"/>
          <w:sz w:val="24"/>
          <w:szCs w:val="24"/>
          <w:u w:val="single"/>
        </w:rPr>
      </w:pPr>
      <w:r w:rsidRPr="008A7AC0">
        <w:rPr>
          <w:rFonts w:ascii="Arial" w:hAnsi="Arial" w:cs="Arial"/>
          <w:sz w:val="24"/>
          <w:szCs w:val="24"/>
          <w:u w:val="single"/>
        </w:rPr>
        <w:t>Town and Country Planning Act 1990 (as amended) - Application under Section 73a of The Town and Country Planning Act 1990 - Variation of</w:t>
      </w:r>
    </w:p>
    <w:p w14:paraId="68AE785A" w14:textId="77777777" w:rsidR="00842B7B" w:rsidRDefault="00842B7B" w:rsidP="00FA5442">
      <w:pPr>
        <w:pStyle w:val="ListParagraph"/>
        <w:ind w:left="936"/>
        <w:rPr>
          <w:rFonts w:ascii="Arial" w:hAnsi="Arial" w:cs="Arial"/>
          <w:sz w:val="24"/>
          <w:szCs w:val="24"/>
          <w:u w:val="single"/>
        </w:rPr>
      </w:pPr>
      <w:r w:rsidRPr="008A7AC0">
        <w:rPr>
          <w:rFonts w:ascii="Arial" w:hAnsi="Arial" w:cs="Arial"/>
          <w:sz w:val="24"/>
          <w:szCs w:val="24"/>
          <w:u w:val="single"/>
        </w:rPr>
        <w:t xml:space="preserve">Condition 1 (Approved Plans and Documents) of Reserved Matters Approval DC/18/03636 dated 30.11.2018 -Submission of details under Outline Planning Permission B/15/00029. Appearance, scale and landscaping for 16No dwellings. To vary Condition 1 (Approved Plans and Documents) for amended design for Plot 10 only. </w:t>
      </w:r>
      <w:proofErr w:type="spellStart"/>
      <w:r w:rsidRPr="008A7AC0">
        <w:rPr>
          <w:rFonts w:ascii="Arial" w:hAnsi="Arial" w:cs="Arial"/>
          <w:sz w:val="24"/>
          <w:szCs w:val="24"/>
          <w:u w:val="single"/>
        </w:rPr>
        <w:t>Russetts</w:t>
      </w:r>
      <w:proofErr w:type="spellEnd"/>
      <w:r w:rsidRPr="008A7AC0">
        <w:rPr>
          <w:rFonts w:ascii="Arial" w:hAnsi="Arial" w:cs="Arial"/>
          <w:sz w:val="24"/>
          <w:szCs w:val="24"/>
          <w:u w:val="single"/>
        </w:rPr>
        <w:t>, Hadleigh Road, Sproughton, Ipswich Suffolk IP2 0BT</w:t>
      </w:r>
    </w:p>
    <w:p w14:paraId="68D91816" w14:textId="77777777" w:rsidR="00842B7B" w:rsidRDefault="00842B7B" w:rsidP="00FA5442">
      <w:pPr>
        <w:pStyle w:val="ListParagraph"/>
        <w:ind w:left="936"/>
        <w:rPr>
          <w:rFonts w:ascii="Arial" w:hAnsi="Arial" w:cs="Arial"/>
          <w:sz w:val="24"/>
          <w:szCs w:val="24"/>
          <w:u w:val="single"/>
        </w:rPr>
      </w:pPr>
    </w:p>
    <w:p w14:paraId="45D639EA" w14:textId="77777777" w:rsidR="00D51730" w:rsidRDefault="00D51730" w:rsidP="00D51730">
      <w:pPr>
        <w:pStyle w:val="ListParagraph"/>
        <w:ind w:left="792"/>
        <w:rPr>
          <w:rFonts w:ascii="Arial" w:hAnsi="Arial" w:cs="Arial"/>
          <w:sz w:val="24"/>
          <w:szCs w:val="24"/>
          <w:u w:val="single"/>
        </w:rPr>
      </w:pPr>
    </w:p>
    <w:p w14:paraId="374655CB" w14:textId="3CAE834C" w:rsidR="00792CB8" w:rsidRPr="00112F85" w:rsidRDefault="00D77B0D" w:rsidP="00112F85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D51730">
        <w:rPr>
          <w:rFonts w:ascii="Arial" w:hAnsi="Arial" w:cs="Arial"/>
          <w:b/>
          <w:bCs/>
          <w:sz w:val="24"/>
          <w:szCs w:val="24"/>
          <w:u w:val="single"/>
        </w:rPr>
        <w:t>DC/26/03448</w:t>
      </w:r>
      <w:r w:rsidRPr="00D51730">
        <w:rPr>
          <w:rFonts w:ascii="Arial" w:hAnsi="Arial" w:cs="Arial"/>
          <w:sz w:val="24"/>
          <w:szCs w:val="24"/>
          <w:u w:val="single"/>
        </w:rPr>
        <w:t xml:space="preserve"> </w:t>
      </w:r>
      <w:r w:rsidR="00435680" w:rsidRPr="00D51730">
        <w:rPr>
          <w:rFonts w:ascii="Arial" w:hAnsi="Arial" w:cs="Arial"/>
          <w:sz w:val="24"/>
          <w:szCs w:val="24"/>
          <w:u w:val="single"/>
        </w:rPr>
        <w:t>(Expiry 3</w:t>
      </w:r>
      <w:r w:rsidR="00435680" w:rsidRPr="00D51730">
        <w:rPr>
          <w:rFonts w:ascii="Arial" w:hAnsi="Arial" w:cs="Arial"/>
          <w:sz w:val="24"/>
          <w:szCs w:val="24"/>
          <w:u w:val="single"/>
          <w:vertAlign w:val="superscript"/>
        </w:rPr>
        <w:t>rd</w:t>
      </w:r>
      <w:r w:rsidR="00435680" w:rsidRPr="00D51730">
        <w:rPr>
          <w:rFonts w:ascii="Arial" w:hAnsi="Arial" w:cs="Arial"/>
          <w:sz w:val="24"/>
          <w:szCs w:val="24"/>
          <w:u w:val="single"/>
        </w:rPr>
        <w:t xml:space="preserve"> September 2026) </w:t>
      </w:r>
      <w:r w:rsidRPr="00D51730">
        <w:rPr>
          <w:rFonts w:ascii="Arial" w:hAnsi="Arial" w:cs="Arial"/>
          <w:sz w:val="24"/>
          <w:szCs w:val="24"/>
          <w:u w:val="single"/>
        </w:rPr>
        <w:t xml:space="preserve">Full Planning Application - Erection of 1no. self-build replacement dwelling and erection of two </w:t>
      </w:r>
      <w:r w:rsidRPr="00D51730">
        <w:rPr>
          <w:rFonts w:ascii="Arial" w:hAnsi="Arial" w:cs="Arial"/>
          <w:sz w:val="24"/>
          <w:szCs w:val="24"/>
          <w:u w:val="single"/>
        </w:rPr>
        <w:lastRenderedPageBreak/>
        <w:t>outbuildings (garage and carport); Reconfiguration of vehicular access</w:t>
      </w:r>
      <w:r w:rsidR="003B72BB" w:rsidRPr="00D51730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D51730">
        <w:rPr>
          <w:rFonts w:ascii="Arial" w:hAnsi="Arial" w:cs="Arial"/>
          <w:sz w:val="24"/>
          <w:szCs w:val="24"/>
          <w:u w:val="single"/>
        </w:rPr>
        <w:t>Faerland</w:t>
      </w:r>
      <w:proofErr w:type="spellEnd"/>
      <w:r w:rsidRPr="00D51730">
        <w:rPr>
          <w:rFonts w:ascii="Arial" w:hAnsi="Arial" w:cs="Arial"/>
          <w:sz w:val="24"/>
          <w:szCs w:val="24"/>
          <w:u w:val="single"/>
        </w:rPr>
        <w:t xml:space="preserve"> Elton Park Sproughton Ipswich Suffolk IP2 0DG</w:t>
      </w:r>
    </w:p>
    <w:p w14:paraId="1070D5EE" w14:textId="77777777" w:rsidR="0005545F" w:rsidRPr="0005545F" w:rsidRDefault="0005545F" w:rsidP="00FA5442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1EBF0101" w14:textId="538A8F92" w:rsidR="006A3CBB" w:rsidRPr="0005545F" w:rsidRDefault="00EA7A63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5545F">
        <w:rPr>
          <w:rFonts w:ascii="Arial" w:hAnsi="Arial" w:cs="Arial"/>
          <w:b/>
          <w:bCs/>
          <w:sz w:val="24"/>
          <w:szCs w:val="24"/>
        </w:rPr>
        <w:t>To Consider Any Applications Received After Publication of the Agenda</w:t>
      </w:r>
    </w:p>
    <w:p w14:paraId="0F655FF7" w14:textId="77777777" w:rsidR="006A3CBB" w:rsidRPr="00482012" w:rsidRDefault="006A3CBB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A3CBB">
        <w:rPr>
          <w:rFonts w:ascii="Arial" w:hAnsi="Arial" w:cs="Arial"/>
          <w:b/>
          <w:bCs/>
          <w:sz w:val="24"/>
          <w:szCs w:val="24"/>
        </w:rPr>
        <w:t>Neighbourhood Plan</w:t>
      </w:r>
    </w:p>
    <w:p w14:paraId="7B765EF0" w14:textId="77063037" w:rsidR="00482012" w:rsidRPr="00482012" w:rsidRDefault="00482012" w:rsidP="00FA5442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482012">
        <w:rPr>
          <w:rFonts w:ascii="Arial" w:hAnsi="Arial" w:cs="Arial"/>
          <w:b/>
          <w:bCs/>
          <w:sz w:val="24"/>
          <w:szCs w:val="24"/>
        </w:rPr>
        <w:t>Impact of biodiversity, ecology, green infrastructure on planning applications in the parish</w:t>
      </w:r>
    </w:p>
    <w:p w14:paraId="113CCE9F" w14:textId="36C3A54A" w:rsidR="008629F0" w:rsidRPr="00482012" w:rsidRDefault="00EA7A63" w:rsidP="0048201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A3CBB">
        <w:rPr>
          <w:rFonts w:ascii="Arial" w:hAnsi="Arial" w:cs="Arial"/>
          <w:b/>
          <w:bCs/>
          <w:sz w:val="24"/>
          <w:szCs w:val="24"/>
        </w:rPr>
        <w:t>Date, Time, and Venue of Next Meeting</w:t>
      </w:r>
    </w:p>
    <w:p w14:paraId="102BBFEE" w14:textId="0CA8DF38" w:rsidR="00935451" w:rsidRPr="007B3950" w:rsidRDefault="00EA7A63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917F1">
        <w:rPr>
          <w:rFonts w:ascii="Arial" w:hAnsi="Arial" w:cs="Arial"/>
          <w:b/>
          <w:bCs/>
          <w:sz w:val="24"/>
          <w:szCs w:val="24"/>
        </w:rPr>
        <w:t>I</w:t>
      </w:r>
      <w:r w:rsidR="00482012">
        <w:rPr>
          <w:rFonts w:ascii="Arial" w:hAnsi="Arial" w:cs="Arial"/>
          <w:b/>
          <w:bCs/>
          <w:sz w:val="24"/>
          <w:szCs w:val="24"/>
        </w:rPr>
        <w:t>t</w:t>
      </w:r>
      <w:r w:rsidRPr="005917F1">
        <w:rPr>
          <w:rFonts w:ascii="Arial" w:hAnsi="Arial" w:cs="Arial"/>
          <w:b/>
          <w:bCs/>
          <w:sz w:val="24"/>
          <w:szCs w:val="24"/>
        </w:rPr>
        <w:t>ems for Next Meeting</w:t>
      </w:r>
    </w:p>
    <w:p w14:paraId="20E0A720" w14:textId="543E1C19" w:rsidR="00935451" w:rsidRPr="00990FE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Any Other Business (For Information Only)</w:t>
      </w:r>
    </w:p>
    <w:p w14:paraId="0AA2B696" w14:textId="00037D0A" w:rsidR="00EA7A63" w:rsidRPr="00935451" w:rsidRDefault="00EA7A63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35451">
        <w:rPr>
          <w:rFonts w:ascii="Arial" w:hAnsi="Arial" w:cs="Arial"/>
          <w:b/>
          <w:bCs/>
          <w:sz w:val="24"/>
          <w:szCs w:val="24"/>
        </w:rPr>
        <w:t>Close of Meeting</w:t>
      </w:r>
    </w:p>
    <w:p w14:paraId="25197731" w14:textId="77777777" w:rsidR="00935451" w:rsidRPr="005517CF" w:rsidRDefault="00935451" w:rsidP="005517CF">
      <w:pPr>
        <w:rPr>
          <w:rFonts w:ascii="Arial" w:hAnsi="Arial" w:cs="Arial"/>
          <w:sz w:val="24"/>
          <w:szCs w:val="24"/>
        </w:rPr>
      </w:pPr>
    </w:p>
    <w:p w14:paraId="57215467" w14:textId="0D8BFE4F" w:rsidR="00EA7A63" w:rsidRDefault="003E514E" w:rsidP="00FA544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Kirsty Webber</w:t>
      </w:r>
    </w:p>
    <w:p w14:paraId="5119E390" w14:textId="492CF210" w:rsidR="00EA7A63" w:rsidRPr="00EA7A63" w:rsidRDefault="003E514E" w:rsidP="00FA544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Clerk</w:t>
      </w:r>
      <w:r w:rsidR="00EA7A63">
        <w:rPr>
          <w:rFonts w:ascii="Arial" w:hAnsi="Arial" w:cs="Arial"/>
          <w:b/>
          <w:bCs/>
          <w:sz w:val="24"/>
          <w:szCs w:val="24"/>
        </w:rPr>
        <w:t xml:space="preserve"> Sproughton Parish Council</w:t>
      </w:r>
    </w:p>
    <w:sectPr w:rsidR="00EA7A63" w:rsidRPr="00EA7A6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C2AAE" w14:textId="77777777" w:rsidR="00E90E6A" w:rsidRDefault="00E90E6A" w:rsidP="00C05FE3">
      <w:pPr>
        <w:spacing w:after="0" w:line="240" w:lineRule="auto"/>
      </w:pPr>
      <w:r>
        <w:separator/>
      </w:r>
    </w:p>
  </w:endnote>
  <w:endnote w:type="continuationSeparator" w:id="0">
    <w:p w14:paraId="3D8C6484" w14:textId="77777777" w:rsidR="00E90E6A" w:rsidRDefault="00E90E6A" w:rsidP="00C05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1C65C" w14:textId="77777777" w:rsidR="00E90E6A" w:rsidRDefault="00E90E6A" w:rsidP="00C05FE3">
      <w:pPr>
        <w:spacing w:after="0" w:line="240" w:lineRule="auto"/>
      </w:pPr>
      <w:r>
        <w:separator/>
      </w:r>
    </w:p>
  </w:footnote>
  <w:footnote w:type="continuationSeparator" w:id="0">
    <w:p w14:paraId="585DDCED" w14:textId="77777777" w:rsidR="00E90E6A" w:rsidRDefault="00E90E6A" w:rsidP="00C05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A6D00" w14:textId="558699BA" w:rsidR="00C05FE3" w:rsidRDefault="00C05FE3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4B80EF7E" wp14:editId="1D7419FC">
          <wp:simplePos x="0" y="0"/>
          <wp:positionH relativeFrom="margin">
            <wp:align>center</wp:align>
          </wp:positionH>
          <wp:positionV relativeFrom="paragraph">
            <wp:posOffset>-449580</wp:posOffset>
          </wp:positionV>
          <wp:extent cx="1767840" cy="1440180"/>
          <wp:effectExtent l="0" t="0" r="3810" b="7620"/>
          <wp:wrapTopAndBottom/>
          <wp:docPr id="21152886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144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2878"/>
    <w:multiLevelType w:val="multilevel"/>
    <w:tmpl w:val="5EE867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" w15:restartNumberingAfterBreak="0">
    <w:nsid w:val="05055181"/>
    <w:multiLevelType w:val="multilevel"/>
    <w:tmpl w:val="643CAEA6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936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2" w15:restartNumberingAfterBreak="0">
    <w:nsid w:val="094B2326"/>
    <w:multiLevelType w:val="multilevel"/>
    <w:tmpl w:val="448074F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E7E29B1"/>
    <w:multiLevelType w:val="multilevel"/>
    <w:tmpl w:val="7414AD3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 w:val="0"/>
        <w:bCs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u w:val="none"/>
      </w:rPr>
    </w:lvl>
  </w:abstractNum>
  <w:abstractNum w:abstractNumId="4" w15:restartNumberingAfterBreak="0">
    <w:nsid w:val="12B9058E"/>
    <w:multiLevelType w:val="multilevel"/>
    <w:tmpl w:val="264C98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5" w15:restartNumberingAfterBreak="0">
    <w:nsid w:val="133A4A7D"/>
    <w:multiLevelType w:val="multilevel"/>
    <w:tmpl w:val="AF1649A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1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456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44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  <w:b/>
      </w:rPr>
    </w:lvl>
  </w:abstractNum>
  <w:abstractNum w:abstractNumId="6" w15:restartNumberingAfterBreak="0">
    <w:nsid w:val="24480C9D"/>
    <w:multiLevelType w:val="multilevel"/>
    <w:tmpl w:val="86562E9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BC64E51"/>
    <w:multiLevelType w:val="hybridMultilevel"/>
    <w:tmpl w:val="88B068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761F4B"/>
    <w:multiLevelType w:val="hybridMultilevel"/>
    <w:tmpl w:val="740688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D3FAF"/>
    <w:multiLevelType w:val="multilevel"/>
    <w:tmpl w:val="C9C06722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936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10" w15:restartNumberingAfterBreak="0">
    <w:nsid w:val="51F72C26"/>
    <w:multiLevelType w:val="multilevel"/>
    <w:tmpl w:val="2190F49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AE013A3"/>
    <w:multiLevelType w:val="multilevel"/>
    <w:tmpl w:val="5EE867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2" w15:restartNumberingAfterBreak="0">
    <w:nsid w:val="5DE140F9"/>
    <w:multiLevelType w:val="multilevel"/>
    <w:tmpl w:val="B8F65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BC25D1"/>
    <w:multiLevelType w:val="hybridMultilevel"/>
    <w:tmpl w:val="FC7CC4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B322CC4"/>
    <w:multiLevelType w:val="hybridMultilevel"/>
    <w:tmpl w:val="3A5E7E92"/>
    <w:lvl w:ilvl="0" w:tplc="0809000F">
      <w:start w:val="1"/>
      <w:numFmt w:val="decimal"/>
      <w:lvlText w:val="%1."/>
      <w:lvlJc w:val="left"/>
      <w:pPr>
        <w:ind w:left="1512" w:hanging="360"/>
      </w:pPr>
    </w:lvl>
    <w:lvl w:ilvl="1" w:tplc="08090019" w:tentative="1">
      <w:start w:val="1"/>
      <w:numFmt w:val="lowerLetter"/>
      <w:lvlText w:val="%2."/>
      <w:lvlJc w:val="left"/>
      <w:pPr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ind w:left="7272" w:hanging="180"/>
      </w:pPr>
    </w:lvl>
  </w:abstractNum>
  <w:num w:numId="1" w16cid:durableId="1842238560">
    <w:abstractNumId w:val="6"/>
  </w:num>
  <w:num w:numId="2" w16cid:durableId="1327972482">
    <w:abstractNumId w:val="12"/>
  </w:num>
  <w:num w:numId="3" w16cid:durableId="1828205819">
    <w:abstractNumId w:val="10"/>
  </w:num>
  <w:num w:numId="4" w16cid:durableId="1738749550">
    <w:abstractNumId w:val="13"/>
  </w:num>
  <w:num w:numId="5" w16cid:durableId="1927689873">
    <w:abstractNumId w:val="9"/>
  </w:num>
  <w:num w:numId="6" w16cid:durableId="1820876264">
    <w:abstractNumId w:val="8"/>
  </w:num>
  <w:num w:numId="7" w16cid:durableId="2112583559">
    <w:abstractNumId w:val="1"/>
  </w:num>
  <w:num w:numId="8" w16cid:durableId="1849758095">
    <w:abstractNumId w:val="5"/>
  </w:num>
  <w:num w:numId="9" w16cid:durableId="1336301234">
    <w:abstractNumId w:val="2"/>
  </w:num>
  <w:num w:numId="10" w16cid:durableId="1373845953">
    <w:abstractNumId w:val="14"/>
  </w:num>
  <w:num w:numId="11" w16cid:durableId="457450439">
    <w:abstractNumId w:val="7"/>
  </w:num>
  <w:num w:numId="12" w16cid:durableId="486944851">
    <w:abstractNumId w:val="0"/>
  </w:num>
  <w:num w:numId="13" w16cid:durableId="1879272350">
    <w:abstractNumId w:val="11"/>
  </w:num>
  <w:num w:numId="14" w16cid:durableId="1252930885">
    <w:abstractNumId w:val="4"/>
  </w:num>
  <w:num w:numId="15" w16cid:durableId="6479791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A63"/>
    <w:rsid w:val="00015CBC"/>
    <w:rsid w:val="00016A77"/>
    <w:rsid w:val="000176BE"/>
    <w:rsid w:val="000201D9"/>
    <w:rsid w:val="00024404"/>
    <w:rsid w:val="0003332A"/>
    <w:rsid w:val="00034C5A"/>
    <w:rsid w:val="00045F6D"/>
    <w:rsid w:val="00053ACA"/>
    <w:rsid w:val="0005545F"/>
    <w:rsid w:val="00056B2B"/>
    <w:rsid w:val="0007028F"/>
    <w:rsid w:val="00091460"/>
    <w:rsid w:val="000A049F"/>
    <w:rsid w:val="000A2F34"/>
    <w:rsid w:val="000A416E"/>
    <w:rsid w:val="000A6D8C"/>
    <w:rsid w:val="000B77D2"/>
    <w:rsid w:val="000C50D4"/>
    <w:rsid w:val="000E0022"/>
    <w:rsid w:val="000E3B1B"/>
    <w:rsid w:val="000E54B8"/>
    <w:rsid w:val="000E7F99"/>
    <w:rsid w:val="000F4111"/>
    <w:rsid w:val="00110DAC"/>
    <w:rsid w:val="00112F85"/>
    <w:rsid w:val="00113907"/>
    <w:rsid w:val="00113A88"/>
    <w:rsid w:val="001247D9"/>
    <w:rsid w:val="00127C85"/>
    <w:rsid w:val="00132595"/>
    <w:rsid w:val="001325A8"/>
    <w:rsid w:val="00132DB2"/>
    <w:rsid w:val="00133461"/>
    <w:rsid w:val="0013466D"/>
    <w:rsid w:val="00143981"/>
    <w:rsid w:val="00155A1B"/>
    <w:rsid w:val="00156CDF"/>
    <w:rsid w:val="00185B33"/>
    <w:rsid w:val="001903EA"/>
    <w:rsid w:val="00197FCF"/>
    <w:rsid w:val="001A43CD"/>
    <w:rsid w:val="001A744B"/>
    <w:rsid w:val="001B19B1"/>
    <w:rsid w:val="001C2959"/>
    <w:rsid w:val="001D2BF2"/>
    <w:rsid w:val="001E22CA"/>
    <w:rsid w:val="001E6F7E"/>
    <w:rsid w:val="001F0456"/>
    <w:rsid w:val="001F114D"/>
    <w:rsid w:val="001F51DE"/>
    <w:rsid w:val="001F7EB8"/>
    <w:rsid w:val="00206B99"/>
    <w:rsid w:val="00206FE6"/>
    <w:rsid w:val="00226959"/>
    <w:rsid w:val="00234A89"/>
    <w:rsid w:val="00237905"/>
    <w:rsid w:val="0024184C"/>
    <w:rsid w:val="00242120"/>
    <w:rsid w:val="00263766"/>
    <w:rsid w:val="0027335D"/>
    <w:rsid w:val="00277B25"/>
    <w:rsid w:val="00284C1E"/>
    <w:rsid w:val="002917F8"/>
    <w:rsid w:val="00292026"/>
    <w:rsid w:val="002A279D"/>
    <w:rsid w:val="002B751B"/>
    <w:rsid w:val="002C5E8C"/>
    <w:rsid w:val="002C76FB"/>
    <w:rsid w:val="002D2434"/>
    <w:rsid w:val="00312F2F"/>
    <w:rsid w:val="00325EB7"/>
    <w:rsid w:val="00345319"/>
    <w:rsid w:val="00371323"/>
    <w:rsid w:val="003801AF"/>
    <w:rsid w:val="00380418"/>
    <w:rsid w:val="00385288"/>
    <w:rsid w:val="003872A4"/>
    <w:rsid w:val="003906A1"/>
    <w:rsid w:val="003931FE"/>
    <w:rsid w:val="003A3FAD"/>
    <w:rsid w:val="003B72BB"/>
    <w:rsid w:val="003C5FD2"/>
    <w:rsid w:val="003C76B2"/>
    <w:rsid w:val="003D04A0"/>
    <w:rsid w:val="003D0924"/>
    <w:rsid w:val="003D380E"/>
    <w:rsid w:val="003D3E19"/>
    <w:rsid w:val="003D61DC"/>
    <w:rsid w:val="003E4E05"/>
    <w:rsid w:val="003E514E"/>
    <w:rsid w:val="003E7EEF"/>
    <w:rsid w:val="003F2CEA"/>
    <w:rsid w:val="004022F6"/>
    <w:rsid w:val="00405646"/>
    <w:rsid w:val="00405F76"/>
    <w:rsid w:val="00412570"/>
    <w:rsid w:val="00421D46"/>
    <w:rsid w:val="00423500"/>
    <w:rsid w:val="004273C4"/>
    <w:rsid w:val="00434F66"/>
    <w:rsid w:val="00435680"/>
    <w:rsid w:val="00446237"/>
    <w:rsid w:val="00466A7E"/>
    <w:rsid w:val="00474697"/>
    <w:rsid w:val="00482012"/>
    <w:rsid w:val="00497A90"/>
    <w:rsid w:val="004E2C91"/>
    <w:rsid w:val="004E4EE8"/>
    <w:rsid w:val="004E5FAD"/>
    <w:rsid w:val="004F36AA"/>
    <w:rsid w:val="005172DF"/>
    <w:rsid w:val="00532896"/>
    <w:rsid w:val="00540D91"/>
    <w:rsid w:val="0054183C"/>
    <w:rsid w:val="005442A4"/>
    <w:rsid w:val="005449E5"/>
    <w:rsid w:val="00547452"/>
    <w:rsid w:val="005517CF"/>
    <w:rsid w:val="005579BC"/>
    <w:rsid w:val="00565D57"/>
    <w:rsid w:val="00571C32"/>
    <w:rsid w:val="00575BD5"/>
    <w:rsid w:val="00581926"/>
    <w:rsid w:val="005917F1"/>
    <w:rsid w:val="0059409B"/>
    <w:rsid w:val="005B5991"/>
    <w:rsid w:val="005C6384"/>
    <w:rsid w:val="005E64A7"/>
    <w:rsid w:val="0060022A"/>
    <w:rsid w:val="00606EB8"/>
    <w:rsid w:val="0062274F"/>
    <w:rsid w:val="00623351"/>
    <w:rsid w:val="00630DCA"/>
    <w:rsid w:val="0064444C"/>
    <w:rsid w:val="00652E3A"/>
    <w:rsid w:val="006543FC"/>
    <w:rsid w:val="00655152"/>
    <w:rsid w:val="006672D4"/>
    <w:rsid w:val="006A2FBF"/>
    <w:rsid w:val="006A3CBB"/>
    <w:rsid w:val="006B7F25"/>
    <w:rsid w:val="006C5015"/>
    <w:rsid w:val="006D329B"/>
    <w:rsid w:val="006E07D6"/>
    <w:rsid w:val="006E354A"/>
    <w:rsid w:val="00704DA2"/>
    <w:rsid w:val="007159FF"/>
    <w:rsid w:val="00716ED0"/>
    <w:rsid w:val="00717AD8"/>
    <w:rsid w:val="00724D1C"/>
    <w:rsid w:val="007303A9"/>
    <w:rsid w:val="00731C6E"/>
    <w:rsid w:val="0074729E"/>
    <w:rsid w:val="00750DA1"/>
    <w:rsid w:val="0075741E"/>
    <w:rsid w:val="00757771"/>
    <w:rsid w:val="007623F8"/>
    <w:rsid w:val="00775BDD"/>
    <w:rsid w:val="00781BBF"/>
    <w:rsid w:val="00792CB8"/>
    <w:rsid w:val="007937A1"/>
    <w:rsid w:val="00794566"/>
    <w:rsid w:val="007A5A1E"/>
    <w:rsid w:val="007B0D08"/>
    <w:rsid w:val="007B3950"/>
    <w:rsid w:val="007B7BB6"/>
    <w:rsid w:val="007C3530"/>
    <w:rsid w:val="007E15AA"/>
    <w:rsid w:val="007E2F79"/>
    <w:rsid w:val="007F5BC2"/>
    <w:rsid w:val="007F6414"/>
    <w:rsid w:val="00803038"/>
    <w:rsid w:val="00803D13"/>
    <w:rsid w:val="00805B0A"/>
    <w:rsid w:val="00806C69"/>
    <w:rsid w:val="008125FB"/>
    <w:rsid w:val="00814FE8"/>
    <w:rsid w:val="00817BBA"/>
    <w:rsid w:val="00817CE9"/>
    <w:rsid w:val="00823A9B"/>
    <w:rsid w:val="00834FE9"/>
    <w:rsid w:val="00836AFB"/>
    <w:rsid w:val="00842B7B"/>
    <w:rsid w:val="00854D57"/>
    <w:rsid w:val="008629F0"/>
    <w:rsid w:val="00863893"/>
    <w:rsid w:val="008667DC"/>
    <w:rsid w:val="0087681C"/>
    <w:rsid w:val="00887B18"/>
    <w:rsid w:val="00891163"/>
    <w:rsid w:val="008A4940"/>
    <w:rsid w:val="008B2045"/>
    <w:rsid w:val="008B4F2D"/>
    <w:rsid w:val="008D2148"/>
    <w:rsid w:val="008E44CB"/>
    <w:rsid w:val="008F161A"/>
    <w:rsid w:val="009117E3"/>
    <w:rsid w:val="00924364"/>
    <w:rsid w:val="00924F08"/>
    <w:rsid w:val="009315DF"/>
    <w:rsid w:val="00935451"/>
    <w:rsid w:val="00941CE4"/>
    <w:rsid w:val="009472DE"/>
    <w:rsid w:val="009536AF"/>
    <w:rsid w:val="0095409F"/>
    <w:rsid w:val="00955161"/>
    <w:rsid w:val="00964D92"/>
    <w:rsid w:val="00973928"/>
    <w:rsid w:val="00974DF7"/>
    <w:rsid w:val="00981EA9"/>
    <w:rsid w:val="00987CCB"/>
    <w:rsid w:val="00987FE7"/>
    <w:rsid w:val="00990FE3"/>
    <w:rsid w:val="009949B0"/>
    <w:rsid w:val="009A0675"/>
    <w:rsid w:val="009A27D5"/>
    <w:rsid w:val="009A2FC4"/>
    <w:rsid w:val="009A6377"/>
    <w:rsid w:val="009B10D8"/>
    <w:rsid w:val="009B5152"/>
    <w:rsid w:val="009B5B53"/>
    <w:rsid w:val="009B7835"/>
    <w:rsid w:val="009D784D"/>
    <w:rsid w:val="009E4CC0"/>
    <w:rsid w:val="009F0B1D"/>
    <w:rsid w:val="009F0EC4"/>
    <w:rsid w:val="009F31D1"/>
    <w:rsid w:val="009F621C"/>
    <w:rsid w:val="00A22B46"/>
    <w:rsid w:val="00A3110A"/>
    <w:rsid w:val="00A35544"/>
    <w:rsid w:val="00A43F85"/>
    <w:rsid w:val="00A4723A"/>
    <w:rsid w:val="00A51CA7"/>
    <w:rsid w:val="00A60BA8"/>
    <w:rsid w:val="00A617BD"/>
    <w:rsid w:val="00A62A61"/>
    <w:rsid w:val="00A65B40"/>
    <w:rsid w:val="00A957D0"/>
    <w:rsid w:val="00AA24D7"/>
    <w:rsid w:val="00AA356D"/>
    <w:rsid w:val="00AA4F12"/>
    <w:rsid w:val="00AA681D"/>
    <w:rsid w:val="00AC778B"/>
    <w:rsid w:val="00AD2BE7"/>
    <w:rsid w:val="00AD35FD"/>
    <w:rsid w:val="00AE05A3"/>
    <w:rsid w:val="00B00324"/>
    <w:rsid w:val="00B0129F"/>
    <w:rsid w:val="00B01460"/>
    <w:rsid w:val="00B24243"/>
    <w:rsid w:val="00B27C55"/>
    <w:rsid w:val="00B371CA"/>
    <w:rsid w:val="00B37373"/>
    <w:rsid w:val="00B42F2C"/>
    <w:rsid w:val="00B4709C"/>
    <w:rsid w:val="00B547FF"/>
    <w:rsid w:val="00B55408"/>
    <w:rsid w:val="00B62DDB"/>
    <w:rsid w:val="00B6460A"/>
    <w:rsid w:val="00B7101A"/>
    <w:rsid w:val="00B73B7F"/>
    <w:rsid w:val="00B75EEF"/>
    <w:rsid w:val="00B81F16"/>
    <w:rsid w:val="00B823EA"/>
    <w:rsid w:val="00BA0C60"/>
    <w:rsid w:val="00BE40E3"/>
    <w:rsid w:val="00BF1861"/>
    <w:rsid w:val="00C046D9"/>
    <w:rsid w:val="00C05FE3"/>
    <w:rsid w:val="00C07DAC"/>
    <w:rsid w:val="00C11637"/>
    <w:rsid w:val="00C1232C"/>
    <w:rsid w:val="00C15067"/>
    <w:rsid w:val="00C166A5"/>
    <w:rsid w:val="00C16B29"/>
    <w:rsid w:val="00C17598"/>
    <w:rsid w:val="00C17A20"/>
    <w:rsid w:val="00C20792"/>
    <w:rsid w:val="00C45A26"/>
    <w:rsid w:val="00C46BA0"/>
    <w:rsid w:val="00C5058A"/>
    <w:rsid w:val="00C5320E"/>
    <w:rsid w:val="00C535A8"/>
    <w:rsid w:val="00C663FF"/>
    <w:rsid w:val="00C67070"/>
    <w:rsid w:val="00C77792"/>
    <w:rsid w:val="00C87AEF"/>
    <w:rsid w:val="00C917B7"/>
    <w:rsid w:val="00C95FE5"/>
    <w:rsid w:val="00C97F2C"/>
    <w:rsid w:val="00CA140B"/>
    <w:rsid w:val="00CA74E6"/>
    <w:rsid w:val="00CB0A8E"/>
    <w:rsid w:val="00CB47B2"/>
    <w:rsid w:val="00CB48A4"/>
    <w:rsid w:val="00CB559B"/>
    <w:rsid w:val="00CC1F19"/>
    <w:rsid w:val="00CC2B38"/>
    <w:rsid w:val="00CC38D1"/>
    <w:rsid w:val="00CD58F4"/>
    <w:rsid w:val="00D022CB"/>
    <w:rsid w:val="00D20DA7"/>
    <w:rsid w:val="00D361CF"/>
    <w:rsid w:val="00D45246"/>
    <w:rsid w:val="00D51730"/>
    <w:rsid w:val="00D54673"/>
    <w:rsid w:val="00D62DE3"/>
    <w:rsid w:val="00D707D8"/>
    <w:rsid w:val="00D7218E"/>
    <w:rsid w:val="00D77B0D"/>
    <w:rsid w:val="00D82791"/>
    <w:rsid w:val="00D90C33"/>
    <w:rsid w:val="00DA5363"/>
    <w:rsid w:val="00DA5696"/>
    <w:rsid w:val="00DD09B6"/>
    <w:rsid w:val="00DD61E0"/>
    <w:rsid w:val="00DE633F"/>
    <w:rsid w:val="00DE7CA6"/>
    <w:rsid w:val="00DF3494"/>
    <w:rsid w:val="00DF444A"/>
    <w:rsid w:val="00E04250"/>
    <w:rsid w:val="00E05362"/>
    <w:rsid w:val="00E14751"/>
    <w:rsid w:val="00E302E6"/>
    <w:rsid w:val="00E34CF2"/>
    <w:rsid w:val="00E41039"/>
    <w:rsid w:val="00E435C6"/>
    <w:rsid w:val="00E44346"/>
    <w:rsid w:val="00E46780"/>
    <w:rsid w:val="00E60E69"/>
    <w:rsid w:val="00E7017E"/>
    <w:rsid w:val="00E7680F"/>
    <w:rsid w:val="00E80547"/>
    <w:rsid w:val="00E82C92"/>
    <w:rsid w:val="00E85AF5"/>
    <w:rsid w:val="00E90E6A"/>
    <w:rsid w:val="00EA7A63"/>
    <w:rsid w:val="00EC593F"/>
    <w:rsid w:val="00ED256C"/>
    <w:rsid w:val="00ED35E3"/>
    <w:rsid w:val="00ED5B4F"/>
    <w:rsid w:val="00ED5CB2"/>
    <w:rsid w:val="00EE0778"/>
    <w:rsid w:val="00EE0AAD"/>
    <w:rsid w:val="00EF1B5D"/>
    <w:rsid w:val="00EF3977"/>
    <w:rsid w:val="00F04E26"/>
    <w:rsid w:val="00F314F1"/>
    <w:rsid w:val="00F3673A"/>
    <w:rsid w:val="00F376F0"/>
    <w:rsid w:val="00F5075B"/>
    <w:rsid w:val="00F54942"/>
    <w:rsid w:val="00F657CA"/>
    <w:rsid w:val="00F71B19"/>
    <w:rsid w:val="00F8363D"/>
    <w:rsid w:val="00FA33B8"/>
    <w:rsid w:val="00FA5442"/>
    <w:rsid w:val="00FB0DCE"/>
    <w:rsid w:val="00FC1B2A"/>
    <w:rsid w:val="00FC43EA"/>
    <w:rsid w:val="00FD0236"/>
    <w:rsid w:val="00FD0663"/>
    <w:rsid w:val="00FD6A90"/>
    <w:rsid w:val="00FD6CDC"/>
    <w:rsid w:val="00FD7A7B"/>
    <w:rsid w:val="00FE3275"/>
    <w:rsid w:val="00FE3CC1"/>
    <w:rsid w:val="00FE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82B3D"/>
  <w15:chartTrackingRefBased/>
  <w15:docId w15:val="{479C401D-D48E-4EAD-AFEC-FD3D8F05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A63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7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A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A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A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A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A63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92026"/>
    <w:pPr>
      <w:spacing w:after="0" w:line="240" w:lineRule="auto"/>
    </w:pPr>
    <w:rPr>
      <w:rFonts w:ascii="Calibri" w:eastAsia="Times New Roman" w:hAnsi="Calibri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92026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7218E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05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FE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05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FE3"/>
    <w:rPr>
      <w:kern w:val="0"/>
      <w14:ligatures w14:val="none"/>
    </w:rPr>
  </w:style>
  <w:style w:type="character" w:customStyle="1" w:styleId="casenumber">
    <w:name w:val="casenumber"/>
    <w:basedOn w:val="DefaultParagraphFont"/>
    <w:rsid w:val="00C17A20"/>
  </w:style>
  <w:style w:type="character" w:customStyle="1" w:styleId="divider1">
    <w:name w:val="divider1"/>
    <w:basedOn w:val="DefaultParagraphFont"/>
    <w:rsid w:val="00C17A20"/>
  </w:style>
  <w:style w:type="character" w:customStyle="1" w:styleId="description">
    <w:name w:val="description"/>
    <w:basedOn w:val="DefaultParagraphFont"/>
    <w:rsid w:val="00C17A20"/>
  </w:style>
  <w:style w:type="character" w:customStyle="1" w:styleId="divider2">
    <w:name w:val="divider2"/>
    <w:basedOn w:val="DefaultParagraphFont"/>
    <w:rsid w:val="00C17A20"/>
  </w:style>
  <w:style w:type="character" w:customStyle="1" w:styleId="address">
    <w:name w:val="address"/>
    <w:basedOn w:val="DefaultParagraphFont"/>
    <w:rsid w:val="00C17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68B2A-E69B-42E2-9170-68A70326E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285</Words>
  <Characters>1679</Characters>
  <Application>Microsoft Office Word</Application>
  <DocSecurity>0</DocSecurity>
  <Lines>43</Lines>
  <Paragraphs>24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4</cp:revision>
  <cp:lastPrinted>2026-03-31T13:58:00Z</cp:lastPrinted>
  <dcterms:created xsi:type="dcterms:W3CDTF">2026-08-27T09:18:00Z</dcterms:created>
  <dcterms:modified xsi:type="dcterms:W3CDTF">2026-08-27T09:20:00Z</dcterms:modified>
</cp:coreProperties>
</file>